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84F" w:rsidRDefault="008B384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8B384F" w:rsidRDefault="008B38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8B384F" w:rsidRDefault="008B38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B384F" w:rsidRDefault="008B38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РАСПОРЯЖЕНИЕ</w:t>
      </w:r>
    </w:p>
    <w:p w:rsidR="008B384F" w:rsidRDefault="008B38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14 февраля 2012 г. N 202-р</w:t>
      </w:r>
    </w:p>
    <w:p w:rsidR="008B384F" w:rsidRDefault="008B38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B384F" w:rsidRDefault="008B38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 целях реализации </w:t>
      </w:r>
      <w:hyperlink r:id="rId5" w:history="1">
        <w:r>
          <w:rPr>
            <w:rFonts w:ascii="Calibri" w:hAnsi="Calibri" w:cs="Calibri"/>
            <w:color w:val="0000FF"/>
          </w:rPr>
          <w:t>Стратегии</w:t>
        </w:r>
      </w:hyperlink>
      <w:r>
        <w:rPr>
          <w:rFonts w:ascii="Calibri" w:hAnsi="Calibri" w:cs="Calibri"/>
        </w:rPr>
        <w:t xml:space="preserve"> государственной антинаркотической политики Российской Федерации до 2020 года, утвержденной Указом Президента Российской Федерации от 9 июня 2010 г. N 690, утвердить прилагаемый </w:t>
      </w:r>
      <w:hyperlink w:anchor="Par25" w:history="1">
        <w:r>
          <w:rPr>
            <w:rFonts w:ascii="Calibri" w:hAnsi="Calibri" w:cs="Calibri"/>
            <w:color w:val="0000FF"/>
          </w:rPr>
          <w:t>план</w:t>
        </w:r>
      </w:hyperlink>
      <w:r>
        <w:rPr>
          <w:rFonts w:ascii="Calibri" w:hAnsi="Calibri" w:cs="Calibri"/>
        </w:rPr>
        <w:t xml:space="preserve"> мероприятий по созданию государственной системы профилактики немедицинского потребления наркотиков и совершенствованию системы наркологической медицинской помощи и реабилитации больных наркоманией (на 2012-2020 годы).</w:t>
      </w:r>
    </w:p>
    <w:p w:rsidR="008B384F" w:rsidRDefault="008B38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Руководителям федеральных органов исполнительной власти и органов исполнительной власти субъектов Российской Федерации принять меры по организации выполнения </w:t>
      </w:r>
      <w:hyperlink w:anchor="Par25" w:history="1">
        <w:r>
          <w:rPr>
            <w:rFonts w:ascii="Calibri" w:hAnsi="Calibri" w:cs="Calibri"/>
            <w:color w:val="0000FF"/>
          </w:rPr>
          <w:t>плана</w:t>
        </w:r>
      </w:hyperlink>
      <w:r>
        <w:rPr>
          <w:rFonts w:ascii="Calibri" w:hAnsi="Calibri" w:cs="Calibri"/>
        </w:rPr>
        <w:t>, утвержденного настоящим распоряжением.</w:t>
      </w:r>
    </w:p>
    <w:p w:rsidR="008B384F" w:rsidRDefault="008B38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Установить, что:</w:t>
      </w:r>
    </w:p>
    <w:p w:rsidR="008B384F" w:rsidRDefault="008B38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финансирование мероприятий, проводимых федеральными органами исполнительной власти, осуществляется за счет средств, предусмотренных в федеральном бюджете на соответствующий год и плановый период на текущее финансирование деятельности этих органов;</w:t>
      </w:r>
    </w:p>
    <w:p w:rsidR="008B384F" w:rsidRDefault="008B38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финансирование мероприятий, проводимых в субъектах Российской Федерации, осуществляется в соответствии с законодательством субъектов Российской Федерации.</w:t>
      </w:r>
    </w:p>
    <w:p w:rsidR="008B384F" w:rsidRDefault="008B38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384F" w:rsidRDefault="008B38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8B384F" w:rsidRDefault="008B38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8B384F" w:rsidRDefault="008B38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8B384F" w:rsidRDefault="008B38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B384F" w:rsidRDefault="008B38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B384F" w:rsidRDefault="008B38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B384F" w:rsidRDefault="008B38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B384F" w:rsidRDefault="008B38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B384F" w:rsidRDefault="008B38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8B384F" w:rsidRDefault="008B38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распоряжением Правительства</w:t>
      </w:r>
    </w:p>
    <w:p w:rsidR="008B384F" w:rsidRDefault="008B38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8B384F" w:rsidRDefault="008B38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14 февраля 2012 г. N 202-р</w:t>
      </w:r>
    </w:p>
    <w:p w:rsidR="008B384F" w:rsidRDefault="008B38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B384F" w:rsidRDefault="008B38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5"/>
      <w:bookmarkStart w:id="1" w:name="_GoBack"/>
      <w:bookmarkEnd w:id="0"/>
      <w:r>
        <w:rPr>
          <w:rFonts w:ascii="Calibri" w:hAnsi="Calibri" w:cs="Calibri"/>
          <w:b/>
          <w:bCs/>
        </w:rPr>
        <w:t>ПЛАН</w:t>
      </w:r>
    </w:p>
    <w:p w:rsidR="008B384F" w:rsidRDefault="008B38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МЕРОПРИЯТИЙ ПО СОЗДАНИЮ ГОСУДАРСТВЕННОЙ СИСТЕМЫ ПРОФИЛАКТИКИ</w:t>
      </w:r>
    </w:p>
    <w:p w:rsidR="008B384F" w:rsidRDefault="008B38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НЕМЕДИЦИНСКОГО ПОТРЕБЛЕНИЯ НАРКОТИКОВ И СОВЕРШЕНСТВОВАНИЮ</w:t>
      </w:r>
    </w:p>
    <w:p w:rsidR="008B384F" w:rsidRDefault="008B38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СИСТЕМЫ НАРКОЛОГИЧЕСКОЙ МЕДИЦИНСКОЙ ПОМОЩИ И РЕАБИЛИТАЦИИ</w:t>
      </w:r>
    </w:p>
    <w:p w:rsidR="008B384F" w:rsidRDefault="008B38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БОЛЬНЫХ НАРКОМАНИЕЙ (НА 2012-2020 ГОДЫ)</w:t>
      </w:r>
    </w:p>
    <w:bookmarkEnd w:id="1"/>
    <w:p w:rsidR="008B384F" w:rsidRDefault="008B38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┌──────────────────────────────────────────┬───────────────────┬──────────┐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                    │   </w:t>
      </w:r>
      <w:proofErr w:type="gramStart"/>
      <w:r>
        <w:rPr>
          <w:rFonts w:ascii="Courier New" w:hAnsi="Courier New" w:cs="Courier New"/>
          <w:sz w:val="20"/>
          <w:szCs w:val="20"/>
        </w:rPr>
        <w:t>Ответственные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   Срок   │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│    исполнители    │исполнения│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│                   │          │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└──────────────────────────────────────────┴───────────────────┴──────────┘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1. Государственная система профилактики </w:t>
      </w:r>
      <w:proofErr w:type="gramStart"/>
      <w:r>
        <w:rPr>
          <w:rFonts w:ascii="Courier New" w:hAnsi="Courier New" w:cs="Courier New"/>
          <w:sz w:val="20"/>
          <w:szCs w:val="20"/>
        </w:rPr>
        <w:t>немедицинского</w:t>
      </w:r>
      <w:proofErr w:type="gramEnd"/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потребления наркотиков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Разработка и утверждение </w:t>
      </w:r>
      <w:proofErr w:type="gramStart"/>
      <w:r>
        <w:rPr>
          <w:rFonts w:ascii="Courier New" w:hAnsi="Courier New" w:cs="Courier New"/>
          <w:sz w:val="20"/>
          <w:szCs w:val="20"/>
        </w:rPr>
        <w:t>профилактических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ФСКН России         2012 год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антинаркотических программ (на             заинтересованные</w:t>
      </w:r>
      <w:proofErr w:type="gramEnd"/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федеральном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 региональном уровнях),       федеральные органы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направленных на различные целевые          исполнительной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аудитории                                  власти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Разработка механизмов противодействия      ФСКН России         2012-2014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пропаганде потребления наркотиков и        Минобрнауки России  годы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рекламе наркосодержащих продуктов          Минздравсоцразвития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потребления в средствах массовой           России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информации и коммуникации                  Российская академия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наук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Подготовка и распространение </w:t>
      </w:r>
      <w:proofErr w:type="gramStart"/>
      <w:r>
        <w:rPr>
          <w:rFonts w:ascii="Courier New" w:hAnsi="Courier New" w:cs="Courier New"/>
          <w:sz w:val="20"/>
          <w:szCs w:val="20"/>
        </w:rPr>
        <w:t>обучающих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Минобрнауки России  2012-2020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материалов для родителей и педагогических  заинтересованные    годы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работников о вопросах построения           федеральные органы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взаимоотношений с детьми, выявления        </w:t>
      </w:r>
      <w:proofErr w:type="gramStart"/>
      <w:r>
        <w:rPr>
          <w:rFonts w:ascii="Courier New" w:hAnsi="Courier New" w:cs="Courier New"/>
          <w:sz w:val="20"/>
          <w:szCs w:val="20"/>
        </w:rPr>
        <w:t>исполнительной</w:t>
      </w:r>
      <w:proofErr w:type="gramEnd"/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признаков употребления психоактивных       власти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веществ, социальных и юридических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последствий немедицинского потребления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наркотиков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Оказание на конкурсной основе за счет      Роспечать           2012-2020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средств федерального бюджета финансовой    Минкультуры России  годы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поддержки производству </w:t>
      </w:r>
      <w:proofErr w:type="gramStart"/>
      <w:r>
        <w:rPr>
          <w:rFonts w:ascii="Courier New" w:hAnsi="Courier New" w:cs="Courier New"/>
          <w:sz w:val="20"/>
          <w:szCs w:val="20"/>
        </w:rPr>
        <w:t>телевизионных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     заинтересованные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радиопрограмм, телевизионных               федеральные органы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документальных фильмов, </w:t>
      </w:r>
      <w:proofErr w:type="gramStart"/>
      <w:r>
        <w:rPr>
          <w:rFonts w:ascii="Courier New" w:hAnsi="Courier New" w:cs="Courier New"/>
          <w:sz w:val="20"/>
          <w:szCs w:val="20"/>
        </w:rPr>
        <w:t>социальной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исполнительной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рекламы, проектов в сети Интернет,         власти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проектов периодических печатных изданий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антинаркотической тематики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Организация проведения образовательн</w:t>
      </w:r>
      <w:proofErr w:type="gramStart"/>
      <w:r>
        <w:rPr>
          <w:rFonts w:ascii="Courier New" w:hAnsi="Courier New" w:cs="Courier New"/>
          <w:sz w:val="20"/>
          <w:szCs w:val="20"/>
        </w:rPr>
        <w:t>о-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Минобрнауки России  2012-2020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воспитательных мероприятий                 Минспорттуризм      годы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антинаркотической направленности, включая  России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психолого-педагогическое и культурн</w:t>
      </w:r>
      <w:proofErr w:type="gramStart"/>
      <w:r>
        <w:rPr>
          <w:rFonts w:ascii="Courier New" w:hAnsi="Courier New" w:cs="Courier New"/>
          <w:sz w:val="20"/>
          <w:szCs w:val="20"/>
        </w:rPr>
        <w:t>о-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Минкультуры России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досуговое сопровождение процесса           </w:t>
      </w:r>
      <w:proofErr w:type="gramStart"/>
      <w:r>
        <w:rPr>
          <w:rFonts w:ascii="Courier New" w:hAnsi="Courier New" w:cs="Courier New"/>
          <w:sz w:val="20"/>
          <w:szCs w:val="20"/>
        </w:rPr>
        <w:t>заинтересованные</w:t>
      </w:r>
      <w:proofErr w:type="gramEnd"/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социализации детей и молодежи              федеральные органы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исполнительной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власти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Организация проведения </w:t>
      </w:r>
      <w:proofErr w:type="gramStart"/>
      <w:r>
        <w:rPr>
          <w:rFonts w:ascii="Courier New" w:hAnsi="Courier New" w:cs="Courier New"/>
          <w:sz w:val="20"/>
          <w:szCs w:val="20"/>
        </w:rPr>
        <w:t>всероссийских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     Роспечать           2012-2020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региональных мероприятий, направленных на  ФСКН России         годы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повышение эффективности антинаркотической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пропаганды, социальной ответственности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средств массовой информации, освещающих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проблемы наркоситуации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Российской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Федерации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Организация проведения лекций,             Минобрнауки России  2012-2020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конференций, круглых столов с участием     Минспорттуризм      годы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представителей молодежных организаций,     России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с привлечением экспертного сообщества      заинтересованные</w:t>
      </w:r>
      <w:proofErr w:type="gramEnd"/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 вопросам организации работы </w:t>
      </w:r>
      <w:proofErr w:type="gramStart"/>
      <w:r>
        <w:rPr>
          <w:rFonts w:ascii="Courier New" w:hAnsi="Courier New" w:cs="Courier New"/>
          <w:sz w:val="20"/>
          <w:szCs w:val="20"/>
        </w:rPr>
        <w:t>среди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федеральные органы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студентов по профилактике наркомании       исполнительной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власти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Подготовка и повышение квалификации        Минобрнауки России  2012-2020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педагогов, психологов, медицинских и       заинтересованные    годы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социальных работников в целях обеспечения  федеральные органы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внедрения </w:t>
      </w:r>
      <w:proofErr w:type="gramStart"/>
      <w:r>
        <w:rPr>
          <w:rFonts w:ascii="Courier New" w:hAnsi="Courier New" w:cs="Courier New"/>
          <w:sz w:val="20"/>
          <w:szCs w:val="20"/>
        </w:rPr>
        <w:t>антинаркотических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исполнительной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профилактических программ и технологий     власти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Разработка системы оценки эффективности    ФСКН России         2012 год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мероприятий антинаркотической пропаганды   Минобрнауки России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Минздравсоцразвития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России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Минкомсвязь России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Минрегион России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Организация и проведение профилактической  Минобрнауки России  2012-2015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работы с родителями учащихся по проблемам  ФСКН России         годы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антинаркотической направленности           заинтересованные</w:t>
      </w:r>
      <w:proofErr w:type="gramEnd"/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федеральные органы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исполнительной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власти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Обеспечение:                               Минспорттуризм      2012 год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развития массовых видов спорта, создания   России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условий для вовлечения детей и молодежи    заинтересованные</w:t>
      </w:r>
      <w:proofErr w:type="gramEnd"/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 систематические занятия </w:t>
      </w:r>
      <w:proofErr w:type="gramStart"/>
      <w:r>
        <w:rPr>
          <w:rFonts w:ascii="Courier New" w:hAnsi="Courier New" w:cs="Courier New"/>
          <w:sz w:val="20"/>
          <w:szCs w:val="20"/>
        </w:rPr>
        <w:t>физической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федеральные органы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культурой и спортом;                       исполнительной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изучения и распространения передового      власти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опыта пропаганды здорового образа жизни,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физической культуры и спорта;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развития </w:t>
      </w:r>
      <w:proofErr w:type="gramStart"/>
      <w:r>
        <w:rPr>
          <w:rFonts w:ascii="Courier New" w:hAnsi="Courier New" w:cs="Courier New"/>
          <w:sz w:val="20"/>
          <w:szCs w:val="20"/>
        </w:rPr>
        <w:t>молодежных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добровольческих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инициатив, направленных на пропаганду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здорового образа жизни, физической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культуры и спорта;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проведения исследований по выявлению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интересов, потребностей и мотивации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различных групп населения и определению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эффективности пропаганды физической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культуры и здорового образа жизни;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проведения </w:t>
      </w:r>
      <w:proofErr w:type="gramStart"/>
      <w:r>
        <w:rPr>
          <w:rFonts w:ascii="Courier New" w:hAnsi="Courier New" w:cs="Courier New"/>
          <w:sz w:val="20"/>
          <w:szCs w:val="20"/>
        </w:rPr>
        <w:t>адресной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информационно-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пропагандистской кампании, направленной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на информирование молодежи о </w:t>
      </w:r>
      <w:proofErr w:type="gramStart"/>
      <w:r>
        <w:rPr>
          <w:rFonts w:ascii="Courier New" w:hAnsi="Courier New" w:cs="Courier New"/>
          <w:sz w:val="20"/>
          <w:szCs w:val="20"/>
        </w:rPr>
        <w:t>негативных</w:t>
      </w:r>
      <w:proofErr w:type="gramEnd"/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последствиях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употребления наркотических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средств и психотропных веществ, а также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об ответственности за их употребление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Разработка системы мониторинга             ФСКН России         2012-2014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доступности и качества </w:t>
      </w:r>
      <w:proofErr w:type="gramStart"/>
      <w:r>
        <w:rPr>
          <w:rFonts w:ascii="Courier New" w:hAnsi="Courier New" w:cs="Courier New"/>
          <w:sz w:val="20"/>
          <w:szCs w:val="20"/>
        </w:rPr>
        <w:t>образовательных</w:t>
      </w:r>
      <w:proofErr w:type="gramEnd"/>
      <w:r>
        <w:rPr>
          <w:rFonts w:ascii="Courier New" w:hAnsi="Courier New" w:cs="Courier New"/>
          <w:sz w:val="20"/>
          <w:szCs w:val="20"/>
        </w:rPr>
        <w:t>,    Минспорттуризм      годы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социально-культурных и спортивных услуг    России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для детей и молодежи как альтернативы      Минобрнауки России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вовлечению в наркопотребление              Минкультуры России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заинтересованные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федеральные органы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исполнительной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власти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Обеспечение открытия и функционирования    органы              2012-2020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 субъектах Российской Федерации           исполнительной      годы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специализированных профилактических        власти субъектов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антинаркотических лагерей (смен) отдыха    </w:t>
      </w:r>
      <w:proofErr w:type="gramStart"/>
      <w:r>
        <w:rPr>
          <w:rFonts w:ascii="Courier New" w:hAnsi="Courier New" w:cs="Courier New"/>
          <w:sz w:val="20"/>
          <w:szCs w:val="20"/>
        </w:rPr>
        <w:t>Российской</w:t>
      </w:r>
      <w:proofErr w:type="gramEnd"/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для детей, оказавшихся в трудной           Федерации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жизненной ситуации                         Минобрнауки России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Минздравсоцразвития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России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Разработка и внедрение методики выявления  Минздравсоцразвития 2013 год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несовершеннолетних, относящихся к группе   России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риска немедицинского потребления           заинтересованные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наркотиков                                 федеральные органы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исполнительной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власти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Организация проведения антинаркотической   ФСИН России         2012-2020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пропаганды среди лиц, содержащихся                             годы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 учреждениях </w:t>
      </w:r>
      <w:proofErr w:type="gramStart"/>
      <w:r>
        <w:rPr>
          <w:rFonts w:ascii="Courier New" w:hAnsi="Courier New" w:cs="Courier New"/>
          <w:sz w:val="20"/>
          <w:szCs w:val="20"/>
        </w:rPr>
        <w:t>уголовно-исполнительной</w:t>
      </w:r>
      <w:proofErr w:type="gramEnd"/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системы, с целью повышения уровня их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осведомленности о негативных последствиях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немедицинского потребления наркотиков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 об ответственности за участие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преступлениях, связанных с </w:t>
      </w:r>
      <w:proofErr w:type="gramStart"/>
      <w:r>
        <w:rPr>
          <w:rFonts w:ascii="Courier New" w:hAnsi="Courier New" w:cs="Courier New"/>
          <w:sz w:val="20"/>
          <w:szCs w:val="20"/>
        </w:rPr>
        <w:t>незаконным</w:t>
      </w:r>
      <w:proofErr w:type="gramEnd"/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оборотом наркотических средств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Обеспечение включения вопросов,            Минобрнауки России  2012 год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направленных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на профилактику наркомании,   заинтересованные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 разрабатываемые федеральные              </w:t>
      </w:r>
      <w:proofErr w:type="gramStart"/>
      <w:r>
        <w:rPr>
          <w:rFonts w:ascii="Courier New" w:hAnsi="Courier New" w:cs="Courier New"/>
          <w:sz w:val="20"/>
          <w:szCs w:val="20"/>
        </w:rPr>
        <w:t>федеральные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органы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государственные образовательные стандарты  </w:t>
      </w:r>
      <w:proofErr w:type="gramStart"/>
      <w:r>
        <w:rPr>
          <w:rFonts w:ascii="Courier New" w:hAnsi="Courier New" w:cs="Courier New"/>
          <w:sz w:val="20"/>
          <w:szCs w:val="20"/>
        </w:rPr>
        <w:t>исполнительной</w:t>
      </w:r>
      <w:proofErr w:type="gramEnd"/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основного общего и среднего (полного)      власти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общего образования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Разработка порядка проведения социальн</w:t>
      </w:r>
      <w:proofErr w:type="gramStart"/>
      <w:r>
        <w:rPr>
          <w:rFonts w:ascii="Courier New" w:hAnsi="Courier New" w:cs="Courier New"/>
          <w:sz w:val="20"/>
          <w:szCs w:val="20"/>
        </w:rPr>
        <w:t>о-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Минобрнауки России  2012-2013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психологического тестирования </w:t>
      </w:r>
      <w:proofErr w:type="gramStart"/>
      <w:r>
        <w:rPr>
          <w:rFonts w:ascii="Courier New" w:hAnsi="Courier New" w:cs="Courier New"/>
          <w:sz w:val="20"/>
          <w:szCs w:val="20"/>
        </w:rPr>
        <w:t>обучающихся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Минздравсоцразвития годы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 воспитанников образовательных            России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учреждений, относящихся к группе риска     </w:t>
      </w:r>
      <w:proofErr w:type="gramStart"/>
      <w:r>
        <w:rPr>
          <w:rFonts w:ascii="Courier New" w:hAnsi="Courier New" w:cs="Courier New"/>
          <w:sz w:val="20"/>
          <w:szCs w:val="20"/>
        </w:rPr>
        <w:t>заинтересованные</w:t>
      </w:r>
      <w:proofErr w:type="gramEnd"/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немедицинского потребления наркотиков      федеральные органы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исполнительной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власти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Разработка порядка проведения              Минздравсоцразвития 2012 год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периодических медицинских осмотров лиц,    России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занятых на работах с </w:t>
      </w:r>
      <w:proofErr w:type="gramStart"/>
      <w:r>
        <w:rPr>
          <w:rFonts w:ascii="Courier New" w:hAnsi="Courier New" w:cs="Courier New"/>
          <w:sz w:val="20"/>
          <w:szCs w:val="20"/>
        </w:rPr>
        <w:t>вредными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 (или)      ФСКН России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опасными условиями труда, а также          Минобрнауки России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на работах, связанных с движением          МВД России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транспорта, на предмет немедицинского      Минобороны России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потребления наркотиков                     Минтранс России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заинтересованные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федеральные органы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исполнительной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власти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Внесение изменений в законодательство      Минздравсоцразвития 2012 год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Российской Федерации в части               России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совершенствования учета больных            ФСКН России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наркоманией и лиц, потребляющих наркотики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 вредными последствиями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Разработка порядка проведения              Минздравсоцразвития 2013 год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предварительных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 периодических            России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медицинских осмотров несовершеннолетних    Минобрнауки России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при поступлении и прохождении обучения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 образовательном учреждении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Разработка комплекса мер, направленных на  ФСКН России         2012-2014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расширение участия граждан и институтов    Минобрнауки России  годы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гражданского общества в </w:t>
      </w:r>
      <w:proofErr w:type="gramStart"/>
      <w:r>
        <w:rPr>
          <w:rFonts w:ascii="Courier New" w:hAnsi="Courier New" w:cs="Courier New"/>
          <w:sz w:val="20"/>
          <w:szCs w:val="20"/>
        </w:rPr>
        <w:t>антинаркотической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Минспорттуризм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профилактической деятельности              России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заинтересованные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федеральные органы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исполнительной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власти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Разработка комплекса мер по созданию,      Минспорттуризм      2012 год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развитию и государственной поддержке       России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деятельности </w:t>
      </w:r>
      <w:proofErr w:type="gramStart"/>
      <w:r>
        <w:rPr>
          <w:rFonts w:ascii="Courier New" w:hAnsi="Courier New" w:cs="Courier New"/>
          <w:sz w:val="20"/>
          <w:szCs w:val="20"/>
        </w:rPr>
        <w:t>волонтерского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молодежного     ФСКН России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антинаркотического движения, </w:t>
      </w:r>
      <w:proofErr w:type="gramStart"/>
      <w:r>
        <w:rPr>
          <w:rFonts w:ascii="Courier New" w:hAnsi="Courier New" w:cs="Courier New"/>
          <w:sz w:val="20"/>
          <w:szCs w:val="20"/>
        </w:rPr>
        <w:t>общественных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Минфин России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организаций (объединений), занимающихся    Минрегион России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воспитанием, социализацией молодежи и      </w:t>
      </w:r>
      <w:proofErr w:type="gramStart"/>
      <w:r>
        <w:rPr>
          <w:rFonts w:ascii="Courier New" w:hAnsi="Courier New" w:cs="Courier New"/>
          <w:sz w:val="20"/>
          <w:szCs w:val="20"/>
        </w:rPr>
        <w:t>заинтересованные</w:t>
      </w:r>
      <w:proofErr w:type="gramEnd"/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профилактикой наркомании                   федеральные органы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исполнительной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власти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Обеспечение методического сопровождения    Минспорттуризм      2012-2020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разработки региональных программ           России              годы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повышения психологической устойчивости     ФСКН России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молодежи к наркотикам и создание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благоприятных условий для самореализации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подрастающего поколения путем поддержки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деятельности молодежных групп и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объединений, занятых решением общественно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значимых задач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Разработка методических рекомендаций       Минспорттуризм      2012 год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 развитию </w:t>
      </w:r>
      <w:proofErr w:type="gramStart"/>
      <w:r>
        <w:rPr>
          <w:rFonts w:ascii="Courier New" w:hAnsi="Courier New" w:cs="Courier New"/>
          <w:sz w:val="20"/>
          <w:szCs w:val="20"/>
        </w:rPr>
        <w:t>волонтерского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молодежного      России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антинаркотического движения в рамках       Минобрнауки России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воспитательной и творческой работы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заинтересованные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образовательных учреждениях </w:t>
      </w:r>
      <w:proofErr w:type="gramStart"/>
      <w:r>
        <w:rPr>
          <w:rFonts w:ascii="Courier New" w:hAnsi="Courier New" w:cs="Courier New"/>
          <w:sz w:val="20"/>
          <w:szCs w:val="20"/>
        </w:rPr>
        <w:t>высшего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      федеральные органы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среднего профессионального образования     </w:t>
      </w:r>
      <w:proofErr w:type="gramStart"/>
      <w:r>
        <w:rPr>
          <w:rFonts w:ascii="Courier New" w:hAnsi="Courier New" w:cs="Courier New"/>
          <w:sz w:val="20"/>
          <w:szCs w:val="20"/>
        </w:rPr>
        <w:t>исполнительной</w:t>
      </w:r>
      <w:proofErr w:type="gramEnd"/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власти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Разработка </w:t>
      </w:r>
      <w:proofErr w:type="gramStart"/>
      <w:r>
        <w:rPr>
          <w:rFonts w:ascii="Courier New" w:hAnsi="Courier New" w:cs="Courier New"/>
          <w:sz w:val="20"/>
          <w:szCs w:val="20"/>
        </w:rPr>
        <w:t>психолого-педагогических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Минобрнауки России  2012 год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подходов, способствующих формированию у    Минздравсоцразвития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детей и молодежи духовных и нравственных   России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ценностей, позволяющих противостоять       </w:t>
      </w:r>
      <w:proofErr w:type="gramStart"/>
      <w:r>
        <w:rPr>
          <w:rFonts w:ascii="Courier New" w:hAnsi="Courier New" w:cs="Courier New"/>
          <w:sz w:val="20"/>
          <w:szCs w:val="20"/>
        </w:rPr>
        <w:t>заинтересованные</w:t>
      </w:r>
      <w:proofErr w:type="gramEnd"/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стрессам и негативному примеру             федеральные органы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исполнительной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власти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Проведение на постоянной основе            Минкультуры России  2012-2020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фестивалей, спектаклей, тематических       Минфин России       годы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фото-, художественных и книжных выставок   заинтересованные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антинаркотического содержания,             федеральные органы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поддерживающих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развитие духовного          исполнительной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 нравственного потенциала общества        власти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 человека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Организация изучения и внедрения в         ФСКН России         2012-2020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практику наиболее эффективных форм         заинтересованные    годы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 методов профилактической работы,         федеральные органы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результатов научных исследований в сфере   исполнительной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профилактики наркомании, моделей           власти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организации профилактики наркомании,       Российский союз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 том числе в рамках </w:t>
      </w:r>
      <w:proofErr w:type="gramStart"/>
      <w:r>
        <w:rPr>
          <w:rFonts w:ascii="Courier New" w:hAnsi="Courier New" w:cs="Courier New"/>
          <w:sz w:val="20"/>
          <w:szCs w:val="20"/>
        </w:rPr>
        <w:t>экспериментальной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промышленников и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антинаркотической деятельности             предпринимателей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Обеспечение повышения профессионального    федеральные органы  2012-2020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уровня специалистов систем образования,    </w:t>
      </w:r>
      <w:proofErr w:type="gramStart"/>
      <w:r>
        <w:rPr>
          <w:rFonts w:ascii="Courier New" w:hAnsi="Courier New" w:cs="Courier New"/>
          <w:sz w:val="20"/>
          <w:szCs w:val="20"/>
        </w:rPr>
        <w:t>исполнительной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годы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здравоохранения, социальной защиты,        власти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правоохранительных органов и иных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ведомств, представителей общественных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организаций и религиозных объединений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(по согласованию) по вопросам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профилактики наркомании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2. Наркологическая медицинская помощь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Разработка порядка медицинского            Минздравсоцразвития 2012 год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наблюдения за больными наркоманией         России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заинтересованные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федеральные органы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исполнительной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власти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Разработка предложений по                  ФСИН России         2012 год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совершенствованию законодательства         Минздравсоцразвития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Российской Федерации в части оказания      России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наркологической медицинской помощи         Минюст России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осужденным и лицам, содержащимся </w:t>
      </w:r>
      <w:proofErr w:type="gramStart"/>
      <w:r>
        <w:rPr>
          <w:rFonts w:ascii="Courier New" w:hAnsi="Courier New" w:cs="Courier New"/>
          <w:sz w:val="20"/>
          <w:szCs w:val="20"/>
        </w:rPr>
        <w:t>под</w:t>
      </w:r>
      <w:proofErr w:type="gramEnd"/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стражей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Принятие мер по созданию в рамках          Минздравсоцразвития 2013 год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наркологической службы сети химик</w:t>
      </w:r>
      <w:proofErr w:type="gramStart"/>
      <w:r>
        <w:rPr>
          <w:rFonts w:ascii="Courier New" w:hAnsi="Courier New" w:cs="Courier New"/>
          <w:sz w:val="20"/>
          <w:szCs w:val="20"/>
        </w:rPr>
        <w:t>о-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России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токсикологических лабораторий с учетом     </w:t>
      </w:r>
      <w:proofErr w:type="gramStart"/>
      <w:r>
        <w:rPr>
          <w:rFonts w:ascii="Courier New" w:hAnsi="Courier New" w:cs="Courier New"/>
          <w:sz w:val="20"/>
          <w:szCs w:val="20"/>
        </w:rPr>
        <w:t>заинтересованные</w:t>
      </w:r>
      <w:proofErr w:type="gramEnd"/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потребностей субъекта </w:t>
      </w:r>
      <w:proofErr w:type="gramStart"/>
      <w:r>
        <w:rPr>
          <w:rFonts w:ascii="Courier New" w:hAnsi="Courier New" w:cs="Courier New"/>
          <w:sz w:val="20"/>
          <w:szCs w:val="20"/>
        </w:rPr>
        <w:t>Российской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федеральные органы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Федерации                                  исполнительной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власти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Разработка предложений о </w:t>
      </w:r>
      <w:proofErr w:type="gramStart"/>
      <w:r>
        <w:rPr>
          <w:rFonts w:ascii="Courier New" w:hAnsi="Courier New" w:cs="Courier New"/>
          <w:sz w:val="20"/>
          <w:szCs w:val="20"/>
        </w:rPr>
        <w:t>законодательном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ФСКН России         2012 год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ограничении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деятельности на территории     заинтересованные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Российской Федерации организаций,          федеральные органы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пропагандирующих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заместительные методы     исполнительной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лечения наркомании с применением           власти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наркотических средств и психотропных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веществ, внесенных в </w:t>
      </w:r>
      <w:hyperlink r:id="rId6" w:history="1">
        <w:r>
          <w:rPr>
            <w:rFonts w:ascii="Courier New" w:hAnsi="Courier New" w:cs="Courier New"/>
            <w:color w:val="0000FF"/>
            <w:sz w:val="20"/>
            <w:szCs w:val="20"/>
          </w:rPr>
          <w:t>списки I</w:t>
        </w:r>
      </w:hyperlink>
      <w:r>
        <w:rPr>
          <w:rFonts w:ascii="Courier New" w:hAnsi="Courier New" w:cs="Courier New"/>
          <w:sz w:val="20"/>
          <w:szCs w:val="20"/>
        </w:rPr>
        <w:t xml:space="preserve"> и </w:t>
      </w:r>
      <w:hyperlink r:id="rId7" w:history="1">
        <w:r>
          <w:rPr>
            <w:rFonts w:ascii="Courier New" w:hAnsi="Courier New" w:cs="Courier New"/>
            <w:color w:val="0000FF"/>
            <w:sz w:val="20"/>
            <w:szCs w:val="20"/>
          </w:rPr>
          <w:t>II</w:t>
        </w:r>
      </w:hyperlink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перечня наркотических средств,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психотропных веществ и их прекурсоров,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подлежащих контролю в </w:t>
      </w:r>
      <w:proofErr w:type="gramStart"/>
      <w:r>
        <w:rPr>
          <w:rFonts w:ascii="Courier New" w:hAnsi="Courier New" w:cs="Courier New"/>
          <w:sz w:val="20"/>
          <w:szCs w:val="20"/>
        </w:rPr>
        <w:t>Российской</w:t>
      </w:r>
      <w:proofErr w:type="gramEnd"/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Федерации, </w:t>
      </w:r>
      <w:proofErr w:type="gramStart"/>
      <w:r>
        <w:rPr>
          <w:rFonts w:ascii="Courier New" w:hAnsi="Courier New" w:cs="Courier New"/>
          <w:sz w:val="20"/>
          <w:szCs w:val="20"/>
        </w:rPr>
        <w:t>утвержденного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Постановлением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Правительства Российской Федерации </w:t>
      </w:r>
      <w:proofErr w:type="gramStart"/>
      <w:r>
        <w:rPr>
          <w:rFonts w:ascii="Courier New" w:hAnsi="Courier New" w:cs="Courier New"/>
          <w:sz w:val="20"/>
          <w:szCs w:val="20"/>
        </w:rPr>
        <w:t>от</w:t>
      </w:r>
      <w:proofErr w:type="gramEnd"/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30 июня 1998 г. N 681, и об ограничении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легализации употребления </w:t>
      </w:r>
      <w:proofErr w:type="gramStart"/>
      <w:r>
        <w:rPr>
          <w:rFonts w:ascii="Courier New" w:hAnsi="Courier New" w:cs="Courier New"/>
          <w:sz w:val="20"/>
          <w:szCs w:val="20"/>
        </w:rPr>
        <w:t>отдельных</w:t>
      </w:r>
      <w:proofErr w:type="gramEnd"/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наркотиков в немедицинских целях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Разработка комплекса мер, направленных     Минздравсоцразвития 2012 год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на формирование у лиц, потребляющих        России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наркотики в немедицинских целях,           Минобрнауки России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мотивации к лечению, </w:t>
      </w:r>
      <w:proofErr w:type="gramStart"/>
      <w:r>
        <w:rPr>
          <w:rFonts w:ascii="Courier New" w:hAnsi="Courier New" w:cs="Courier New"/>
          <w:sz w:val="20"/>
          <w:szCs w:val="20"/>
        </w:rPr>
        <w:t>медико-социальной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заинтересованные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реабилитации и ресоциализации              федеральные органы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исполнительной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власти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Принятие мер для улучшения материальн</w:t>
      </w:r>
      <w:proofErr w:type="gramStart"/>
      <w:r>
        <w:rPr>
          <w:rFonts w:ascii="Courier New" w:hAnsi="Courier New" w:cs="Courier New"/>
          <w:sz w:val="20"/>
          <w:szCs w:val="20"/>
        </w:rPr>
        <w:t>о-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ФСИН России         2012 год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технического обеспечения и                 Минздравсоцразвития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укомплектованности кадрами                 России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наркологических учреждений                 органы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(подразделений) </w:t>
      </w:r>
      <w:proofErr w:type="gramStart"/>
      <w:r>
        <w:rPr>
          <w:rFonts w:ascii="Courier New" w:hAnsi="Courier New" w:cs="Courier New"/>
          <w:sz w:val="20"/>
          <w:szCs w:val="20"/>
        </w:rPr>
        <w:t>уголовно-исполнительной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исполнительной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системы в соответствии с установленными    власти субъектов</w:t>
      </w:r>
      <w:proofErr w:type="gramEnd"/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нормами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Российской</w:t>
      </w:r>
      <w:proofErr w:type="gramEnd"/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Федерации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заинтересованные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федеральные органы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исполнительной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власти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Подготовка рекомендаций для                Минздравсоцразвития 2014 год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образовательных учреждений </w:t>
      </w:r>
      <w:proofErr w:type="gramStart"/>
      <w:r>
        <w:rPr>
          <w:rFonts w:ascii="Courier New" w:hAnsi="Courier New" w:cs="Courier New"/>
          <w:sz w:val="20"/>
          <w:szCs w:val="20"/>
        </w:rPr>
        <w:t>высшего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России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 </w:t>
      </w:r>
      <w:proofErr w:type="gramStart"/>
      <w:r>
        <w:rPr>
          <w:rFonts w:ascii="Courier New" w:hAnsi="Courier New" w:cs="Courier New"/>
          <w:sz w:val="20"/>
          <w:szCs w:val="20"/>
        </w:rPr>
        <w:t>дополнительного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профессионального        Минобрнауки России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образования, </w:t>
      </w:r>
      <w:proofErr w:type="gramStart"/>
      <w:r>
        <w:rPr>
          <w:rFonts w:ascii="Courier New" w:hAnsi="Courier New" w:cs="Courier New"/>
          <w:sz w:val="20"/>
          <w:szCs w:val="20"/>
        </w:rPr>
        <w:t>находящихся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 ведении         заинтересованные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Минздравсоцразвития России и Минобрнауки   федеральные органы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России и принятие дополнительных мер,      исполнительной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направленных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на повышение качества         власти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изучения вопросов наркологии в рамках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образовательных программ </w:t>
      </w:r>
      <w:proofErr w:type="gramStart"/>
      <w:r>
        <w:rPr>
          <w:rFonts w:ascii="Courier New" w:hAnsi="Courier New" w:cs="Courier New"/>
          <w:sz w:val="20"/>
          <w:szCs w:val="20"/>
        </w:rPr>
        <w:t>высшего</w:t>
      </w:r>
      <w:proofErr w:type="gramEnd"/>
      <w:r>
        <w:rPr>
          <w:rFonts w:ascii="Courier New" w:hAnsi="Courier New" w:cs="Courier New"/>
          <w:sz w:val="20"/>
          <w:szCs w:val="20"/>
        </w:rPr>
        <w:t>,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послевузовского и дополнительного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профессионального образования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Обеспечение повышения качества подготовки  Минздравсоцразвития 2012-2020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специалистов в области оказания            России              годы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наркологической медицинской помощи,        заинтересованные</w:t>
      </w:r>
      <w:proofErr w:type="gramEnd"/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в том числе несовершеннолетним (врачей -   федеральные органы</w:t>
      </w:r>
      <w:proofErr w:type="gramEnd"/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психиатров-наркологов, психотерапевтов,    </w:t>
      </w:r>
      <w:proofErr w:type="gramStart"/>
      <w:r>
        <w:rPr>
          <w:rFonts w:ascii="Courier New" w:hAnsi="Courier New" w:cs="Courier New"/>
          <w:sz w:val="20"/>
          <w:szCs w:val="20"/>
        </w:rPr>
        <w:t>исполнительной</w:t>
      </w:r>
      <w:proofErr w:type="gramEnd"/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медицинских психологов, специалистов       власти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центров здоровья и др.)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Организация методического содействия       Минздравсоцразвития 2012-2020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органам исполнительной власти субъектов    России              годы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Российской Федерации в разработке          Минобрнауки России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программ, направленных на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заинтересованные</w:t>
      </w:r>
      <w:proofErr w:type="gramEnd"/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совершенствование системы наркологической  федеральные органы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медицинской помощи, </w:t>
      </w:r>
      <w:proofErr w:type="gramStart"/>
      <w:r>
        <w:rPr>
          <w:rFonts w:ascii="Courier New" w:hAnsi="Courier New" w:cs="Courier New"/>
          <w:sz w:val="20"/>
          <w:szCs w:val="20"/>
        </w:rPr>
        <w:t>медико-социальной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исполнительной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реабилитации и ресоциализации больных      власти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наркоманией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Организация проведения </w:t>
      </w:r>
      <w:proofErr w:type="gramStart"/>
      <w:r>
        <w:rPr>
          <w:rFonts w:ascii="Courier New" w:hAnsi="Courier New" w:cs="Courier New"/>
          <w:sz w:val="20"/>
          <w:szCs w:val="20"/>
        </w:rPr>
        <w:t>всероссийских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     Минздравсоцразвития 2012-2020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международных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научно-практических          России              годы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конференций, семинаров, выставок, круглых  </w:t>
      </w:r>
      <w:proofErr w:type="gramStart"/>
      <w:r>
        <w:rPr>
          <w:rFonts w:ascii="Courier New" w:hAnsi="Courier New" w:cs="Courier New"/>
          <w:sz w:val="20"/>
          <w:szCs w:val="20"/>
        </w:rPr>
        <w:t>заинтересованные</w:t>
      </w:r>
      <w:proofErr w:type="gramEnd"/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столов по вопросам лечения, медик</w:t>
      </w:r>
      <w:proofErr w:type="gramStart"/>
      <w:r>
        <w:rPr>
          <w:rFonts w:ascii="Courier New" w:hAnsi="Courier New" w:cs="Courier New"/>
          <w:sz w:val="20"/>
          <w:szCs w:val="20"/>
        </w:rPr>
        <w:t>о-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федеральные органы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социальной реабилитации и ресоциализации   исполнительной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больных наркоманией                        власти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Принятие мер, направленных на повышение    Минздравсоцразвития 2012-2013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эффективности деятельности                 России              годы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специализированных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наркологических         ФСИН России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медицинских учреждений субъектов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Российской Федерации, </w:t>
      </w:r>
      <w:proofErr w:type="gramStart"/>
      <w:r>
        <w:rPr>
          <w:rFonts w:ascii="Courier New" w:hAnsi="Courier New" w:cs="Courier New"/>
          <w:sz w:val="20"/>
          <w:szCs w:val="20"/>
        </w:rPr>
        <w:t>наркологических</w:t>
      </w:r>
      <w:proofErr w:type="gramEnd"/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подразделений лечебных учреждений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муниципальных образований и учреждений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Федеральной службы исполнения наказаний,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оказывающих наркологическую медицинскую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помощь, а также на улучшение их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материально-технического обеспечения,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 рамках </w:t>
      </w:r>
      <w:proofErr w:type="gramStart"/>
      <w:r>
        <w:rPr>
          <w:rFonts w:ascii="Courier New" w:hAnsi="Courier New" w:cs="Courier New"/>
          <w:sz w:val="20"/>
          <w:szCs w:val="20"/>
        </w:rPr>
        <w:t>приоритетного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национального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проекта "Здоровье"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Обеспечение преемственности в              Минздравсоцразвития 2013-2020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осуществлении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мероприятий при              России              годы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формировании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 реализации государственной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программы развития здравоохранения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3. Реабилитация больных наркоманией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Разработка программы развития медик</w:t>
      </w:r>
      <w:proofErr w:type="gramStart"/>
      <w:r>
        <w:rPr>
          <w:rFonts w:ascii="Courier New" w:hAnsi="Courier New" w:cs="Courier New"/>
          <w:sz w:val="20"/>
          <w:szCs w:val="20"/>
        </w:rPr>
        <w:t>о-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Минздравсоцразвития 2012 год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социальной реабилитации, включающей        России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внедрение современных методов медик</w:t>
      </w:r>
      <w:proofErr w:type="gramStart"/>
      <w:r>
        <w:rPr>
          <w:rFonts w:ascii="Courier New" w:hAnsi="Courier New" w:cs="Courier New"/>
          <w:sz w:val="20"/>
          <w:szCs w:val="20"/>
        </w:rPr>
        <w:t>о-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заинтересованные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социальной реабилитации и ресоциализации   федеральные органы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больных наркоманией, малозатратных         исполнительной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технологий и стационарозамещающих форм     власти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оказания реабилитационной помощи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Разработка программы развития медик</w:t>
      </w:r>
      <w:proofErr w:type="gramStart"/>
      <w:r>
        <w:rPr>
          <w:rFonts w:ascii="Courier New" w:hAnsi="Courier New" w:cs="Courier New"/>
          <w:sz w:val="20"/>
          <w:szCs w:val="20"/>
        </w:rPr>
        <w:t>о-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ФСИН России         2012 год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социальной реабилитации больных            заинтересованные</w:t>
      </w:r>
      <w:proofErr w:type="gramEnd"/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наркоманией, содержащихся в учреждениях    федеральные органы</w:t>
      </w:r>
      <w:proofErr w:type="gramEnd"/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уголовно-исполнительной системы, а также   исполнительной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программы обеспечения преемственности      власти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 осуществлении </w:t>
      </w:r>
      <w:proofErr w:type="gramStart"/>
      <w:r>
        <w:rPr>
          <w:rFonts w:ascii="Courier New" w:hAnsi="Courier New" w:cs="Courier New"/>
          <w:sz w:val="20"/>
          <w:szCs w:val="20"/>
        </w:rPr>
        <w:t>медико-социальной</w:t>
      </w:r>
      <w:proofErr w:type="gramEnd"/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реабилитации и ресоциализации больных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наркоманией, </w:t>
      </w:r>
      <w:proofErr w:type="gramStart"/>
      <w:r>
        <w:rPr>
          <w:rFonts w:ascii="Courier New" w:hAnsi="Courier New" w:cs="Courier New"/>
          <w:sz w:val="20"/>
          <w:szCs w:val="20"/>
        </w:rPr>
        <w:t>освобождающихся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из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учреждений </w:t>
      </w:r>
      <w:proofErr w:type="gramStart"/>
      <w:r>
        <w:rPr>
          <w:rFonts w:ascii="Courier New" w:hAnsi="Courier New" w:cs="Courier New"/>
          <w:sz w:val="20"/>
          <w:szCs w:val="20"/>
        </w:rPr>
        <w:t>уголовно-исполнительной</w:t>
      </w:r>
      <w:proofErr w:type="gramEnd"/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системы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Разработка программы организации и         органы              2012 год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развития </w:t>
      </w:r>
      <w:proofErr w:type="gramStart"/>
      <w:r>
        <w:rPr>
          <w:rFonts w:ascii="Courier New" w:hAnsi="Courier New" w:cs="Courier New"/>
          <w:sz w:val="20"/>
          <w:szCs w:val="20"/>
        </w:rPr>
        <w:t>реабилитационных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наркологических  исполнительной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центров (отделений) и центров медик</w:t>
      </w:r>
      <w:proofErr w:type="gramStart"/>
      <w:r>
        <w:rPr>
          <w:rFonts w:ascii="Courier New" w:hAnsi="Courier New" w:cs="Courier New"/>
          <w:sz w:val="20"/>
          <w:szCs w:val="20"/>
        </w:rPr>
        <w:t>о-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власти субъектов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социальной реабилитации в субъектах        Российской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Российской Федерации, предусматривающей    Федерации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открытие реабилитационных отделений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(центров) на базе действующих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наркологических (психиатрических) больниц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 диспансеров в тех субъектах </w:t>
      </w:r>
      <w:proofErr w:type="gramStart"/>
      <w:r>
        <w:rPr>
          <w:rFonts w:ascii="Courier New" w:hAnsi="Courier New" w:cs="Courier New"/>
          <w:sz w:val="20"/>
          <w:szCs w:val="20"/>
        </w:rPr>
        <w:t>Российской</w:t>
      </w:r>
      <w:proofErr w:type="gramEnd"/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Федерации, где не удовлетворяется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потребность в услугах </w:t>
      </w:r>
      <w:proofErr w:type="gramStart"/>
      <w:r>
        <w:rPr>
          <w:rFonts w:ascii="Courier New" w:hAnsi="Courier New" w:cs="Courier New"/>
          <w:sz w:val="20"/>
          <w:szCs w:val="20"/>
        </w:rPr>
        <w:t>медико-социальной</w:t>
      </w:r>
      <w:proofErr w:type="gramEnd"/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реабилитации больных наркоманией, а также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государственную поддержку открытия и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функционирования </w:t>
      </w:r>
      <w:proofErr w:type="gramStart"/>
      <w:r>
        <w:rPr>
          <w:rFonts w:ascii="Courier New" w:hAnsi="Courier New" w:cs="Courier New"/>
          <w:sz w:val="20"/>
          <w:szCs w:val="20"/>
        </w:rPr>
        <w:t>негосударственных</w:t>
      </w:r>
      <w:proofErr w:type="gramEnd"/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реабилитационных центров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Обеспечение укомплектованности             органы              постоянно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наркологических реабилитационных           исполнительной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учреждений (структурных подразделений)     власти субъектов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врачами - психиатрами-наркологами,         </w:t>
      </w:r>
      <w:proofErr w:type="gramStart"/>
      <w:r>
        <w:rPr>
          <w:rFonts w:ascii="Courier New" w:hAnsi="Courier New" w:cs="Courier New"/>
          <w:sz w:val="20"/>
          <w:szCs w:val="20"/>
        </w:rPr>
        <w:t>Российской</w:t>
      </w:r>
      <w:proofErr w:type="gramEnd"/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медицинскими психологами,                  Федерации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психотерапевтами, специалистами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 социальной работе и </w:t>
      </w:r>
      <w:proofErr w:type="gramStart"/>
      <w:r>
        <w:rPr>
          <w:rFonts w:ascii="Courier New" w:hAnsi="Courier New" w:cs="Courier New"/>
          <w:sz w:val="20"/>
          <w:szCs w:val="20"/>
        </w:rPr>
        <w:t>социальными</w:t>
      </w:r>
      <w:proofErr w:type="gramEnd"/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работниками, педагогами в соответствии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 существующей потребностью населения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 оказании услуг </w:t>
      </w:r>
      <w:proofErr w:type="gramStart"/>
      <w:r>
        <w:rPr>
          <w:rFonts w:ascii="Courier New" w:hAnsi="Courier New" w:cs="Courier New"/>
          <w:sz w:val="20"/>
          <w:szCs w:val="20"/>
        </w:rPr>
        <w:t>наркологической</w:t>
      </w:r>
      <w:proofErr w:type="gramEnd"/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реабилитации и установленными требованиями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 оказанию наркологической помощи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населению Российской Федерации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Обеспечение подготовки </w:t>
      </w:r>
      <w:proofErr w:type="gramStart"/>
      <w:r>
        <w:rPr>
          <w:rFonts w:ascii="Courier New" w:hAnsi="Courier New" w:cs="Courier New"/>
          <w:sz w:val="20"/>
          <w:szCs w:val="20"/>
        </w:rPr>
        <w:t>квалифицированных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Минздравсоцразвития 2012-2020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специалистов, необходимых для эффективной  России              годы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командной работы в </w:t>
      </w:r>
      <w:proofErr w:type="gramStart"/>
      <w:r>
        <w:rPr>
          <w:rFonts w:ascii="Courier New" w:hAnsi="Courier New" w:cs="Courier New"/>
          <w:sz w:val="20"/>
          <w:szCs w:val="20"/>
        </w:rPr>
        <w:t>реабилитационных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заинтересованные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центрах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(отделениях)                       федеральные органы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исполнительной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власти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Приведение нормативов обеспеченности       органы              2015 год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наркологическими реабилитационными         исполнительной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койками наркологических реабилитационных   власти субъектов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отделений (подразделений) в соответствие   </w:t>
      </w:r>
      <w:proofErr w:type="gramStart"/>
      <w:r>
        <w:rPr>
          <w:rFonts w:ascii="Courier New" w:hAnsi="Courier New" w:cs="Courier New"/>
          <w:sz w:val="20"/>
          <w:szCs w:val="20"/>
        </w:rPr>
        <w:t>Российской</w:t>
      </w:r>
      <w:proofErr w:type="gramEnd"/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 реальной потребностью населения в        Федерации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получении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бесплатных услуг по медико-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социальной реабилитации лиц, потребляющих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наркотики в немедицинских целях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Включение мероприятий </w:t>
      </w:r>
      <w:proofErr w:type="gramStart"/>
      <w:r>
        <w:rPr>
          <w:rFonts w:ascii="Courier New" w:hAnsi="Courier New" w:cs="Courier New"/>
          <w:sz w:val="20"/>
          <w:szCs w:val="20"/>
        </w:rPr>
        <w:t>реабилитационной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Минздравсоцразвития 2013 год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направленности в разрабатываемые           России</w:t>
      </w:r>
      <w:proofErr w:type="gramEnd"/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стандарты медицинской помощи больным       заинтересованные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наркоманией                                федеральные органы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исполнительной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власти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4. </w:t>
      </w:r>
      <w:proofErr w:type="gramStart"/>
      <w:r>
        <w:rPr>
          <w:rFonts w:ascii="Courier New" w:hAnsi="Courier New" w:cs="Courier New"/>
          <w:sz w:val="20"/>
          <w:szCs w:val="20"/>
        </w:rPr>
        <w:t>Социальная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 трудовая реинтеграция участников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реабилитационных программ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Разработка и внедрение программы           Минздравсоцразвития 2013 год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противорецидивного социального патронажа   России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больных наркоманией в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заинтересованные</w:t>
      </w:r>
      <w:proofErr w:type="gramEnd"/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постреабилитационном </w:t>
      </w:r>
      <w:proofErr w:type="gramStart"/>
      <w:r>
        <w:rPr>
          <w:rFonts w:ascii="Courier New" w:hAnsi="Courier New" w:cs="Courier New"/>
          <w:sz w:val="20"/>
          <w:szCs w:val="20"/>
        </w:rPr>
        <w:t>периоде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федеральные органы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исполнительной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власти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Разработка критериев оценки эффективности  ФСКН России         2012 год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деятельности </w:t>
      </w:r>
      <w:proofErr w:type="gramStart"/>
      <w:r>
        <w:rPr>
          <w:rFonts w:ascii="Courier New" w:hAnsi="Courier New" w:cs="Courier New"/>
          <w:sz w:val="20"/>
          <w:szCs w:val="20"/>
        </w:rPr>
        <w:t>негосударственных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Минздравсоцразвития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организаций, предоставляющих </w:t>
      </w:r>
      <w:proofErr w:type="gramStart"/>
      <w:r>
        <w:rPr>
          <w:rFonts w:ascii="Courier New" w:hAnsi="Courier New" w:cs="Courier New"/>
          <w:sz w:val="20"/>
          <w:szCs w:val="20"/>
        </w:rPr>
        <w:t>социальные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России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услуги наркозависимым гражданам            Минобрнауки России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заинтересованные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федеральные органы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исполнительной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власти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Разработка и внедрение </w:t>
      </w:r>
      <w:proofErr w:type="gramStart"/>
      <w:r>
        <w:rPr>
          <w:rFonts w:ascii="Courier New" w:hAnsi="Courier New" w:cs="Courier New"/>
          <w:sz w:val="20"/>
          <w:szCs w:val="20"/>
        </w:rPr>
        <w:t>методических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Минздравсоцразвития 2012 год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рекомендаций по оказанию                   России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негосударственными организациями           ФСКН России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социальных услуг наркозависимым гражданам  органы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исполнительной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власти субъектов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Российской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Федерации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Обеспечение формирования реестра           ФСКН России         2012-2013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немедицинских организаций,                 Минздравсоцразвития годы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предоставляющих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социальные услуги          России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наркозависимым гражданам                   органы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исполнительной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власти субъектов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Российской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Федерации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Разработка комплекса мер, направленных на  ФСКН России         2012-2013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расширение деятельности </w:t>
      </w:r>
      <w:proofErr w:type="gramStart"/>
      <w:r>
        <w:rPr>
          <w:rFonts w:ascii="Courier New" w:hAnsi="Courier New" w:cs="Courier New"/>
          <w:sz w:val="20"/>
          <w:szCs w:val="20"/>
        </w:rPr>
        <w:t>негосударственных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Минздравсоцразвития годы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организаций, предоставляющих </w:t>
      </w:r>
      <w:proofErr w:type="gramStart"/>
      <w:r>
        <w:rPr>
          <w:rFonts w:ascii="Courier New" w:hAnsi="Courier New" w:cs="Courier New"/>
          <w:sz w:val="20"/>
          <w:szCs w:val="20"/>
        </w:rPr>
        <w:t>социальные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России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услуги наркозависимым гражданам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Разработка концепции "Социальная           ФСКН России         2012 год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модернизация как инструмент </w:t>
      </w:r>
      <w:proofErr w:type="gramStart"/>
      <w:r>
        <w:rPr>
          <w:rFonts w:ascii="Courier New" w:hAnsi="Courier New" w:cs="Courier New"/>
          <w:sz w:val="20"/>
          <w:szCs w:val="20"/>
        </w:rPr>
        <w:t>эффективной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Минздравсоцразвития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антинаркотической политики и               России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кардинального снижения спроса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заинтересованные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психоактивные вещества среди </w:t>
      </w:r>
      <w:proofErr w:type="gramStart"/>
      <w:r>
        <w:rPr>
          <w:rFonts w:ascii="Courier New" w:hAnsi="Courier New" w:cs="Courier New"/>
          <w:sz w:val="20"/>
          <w:szCs w:val="20"/>
        </w:rPr>
        <w:t>российской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федеральные органы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молодежи"                                  исполнительной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власти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Разработка и внедрение рекомендаций по     Минздравсоцразвития 2012 год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организации взаимодействия с </w:t>
      </w:r>
      <w:proofErr w:type="gramStart"/>
      <w:r>
        <w:rPr>
          <w:rFonts w:ascii="Courier New" w:hAnsi="Courier New" w:cs="Courier New"/>
          <w:sz w:val="20"/>
          <w:szCs w:val="20"/>
        </w:rPr>
        <w:t>религиозными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России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конфессиями, неправительственными и        ФСКН России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общественными организациями в системе      органы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оказания социальных услуг </w:t>
      </w:r>
      <w:proofErr w:type="gramStart"/>
      <w:r>
        <w:rPr>
          <w:rFonts w:ascii="Courier New" w:hAnsi="Courier New" w:cs="Courier New"/>
          <w:sz w:val="20"/>
          <w:szCs w:val="20"/>
        </w:rPr>
        <w:t>наркозависимым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исполнительной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гражданам                                  власти субъектов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Российской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Федерации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Организация государственной поддержки      Минэкономразвития   2012-2013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некоммерческих организаций,                России              годы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предоставляющих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социальные услуги          ФСКН России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наркозависимым гражданам                   Минздравсоцразвития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России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заинтересованные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федеральные органы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исполнительной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власти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Выявление и распространение                Минздравсоцразвития 2012-2013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положительного опыта работы                России              годы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государственных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 негосударственных        ФСКН России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организаций, предоставляющих социальные    органы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услуги наркозависимым гражданам            исполнительной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власти субъектов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Российской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Федерации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Разработка рекомендаций для органов        Минздравсоцразвития 2012 год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исполнительной власти субъектов            России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Российской Федерации по предоставлению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заинтересованные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учреждениях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социального обслуживания       федеральные органы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социально-психологических, социальн</w:t>
      </w:r>
      <w:proofErr w:type="gramStart"/>
      <w:r>
        <w:rPr>
          <w:rFonts w:ascii="Courier New" w:hAnsi="Courier New" w:cs="Courier New"/>
          <w:sz w:val="20"/>
          <w:szCs w:val="20"/>
        </w:rPr>
        <w:t>о-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исполнительной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правовых, социально-бытовых услуг,         власти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а также услуг по обеспечению досуга        органы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 содействию в трудовой занятости          исполнительной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гражданам, прошедшим лечение               власти субъектов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от наркозависимости                        Российской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Федерации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Проведение мониторинга оказания            Минздравсоцразвития 2012-2020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социальных услуг наркозависимым гражданам  России              годы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 системе учреждений </w:t>
      </w:r>
      <w:proofErr w:type="gramStart"/>
      <w:r>
        <w:rPr>
          <w:rFonts w:ascii="Courier New" w:hAnsi="Courier New" w:cs="Courier New"/>
          <w:sz w:val="20"/>
          <w:szCs w:val="20"/>
        </w:rPr>
        <w:t>социального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ФСКН России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обслуживания населения, в том числе        органы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 целях выявления и распространения        </w:t>
      </w:r>
      <w:proofErr w:type="gramStart"/>
      <w:r>
        <w:rPr>
          <w:rFonts w:ascii="Courier New" w:hAnsi="Courier New" w:cs="Courier New"/>
          <w:sz w:val="20"/>
          <w:szCs w:val="20"/>
        </w:rPr>
        <w:t>исполнительной</w:t>
      </w:r>
      <w:proofErr w:type="gramEnd"/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лучшей практики                            власти субъектов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Российской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Федерации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Разработка рекомендаций для органов        Минздравсоцразвития 2012 год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исполнительной власти субъектов            России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Российской Федерации по организации        заинтересованные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предоставления </w:t>
      </w:r>
      <w:proofErr w:type="gramStart"/>
      <w:r>
        <w:rPr>
          <w:rFonts w:ascii="Courier New" w:hAnsi="Courier New" w:cs="Courier New"/>
          <w:sz w:val="20"/>
          <w:szCs w:val="20"/>
        </w:rPr>
        <w:t>психологических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           федеральные органы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консультативных услуг членам семей         </w:t>
      </w:r>
      <w:proofErr w:type="gramStart"/>
      <w:r>
        <w:rPr>
          <w:rFonts w:ascii="Courier New" w:hAnsi="Courier New" w:cs="Courier New"/>
          <w:sz w:val="20"/>
          <w:szCs w:val="20"/>
        </w:rPr>
        <w:t>исполнительной</w:t>
      </w:r>
      <w:proofErr w:type="gramEnd"/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наркозависимых граждан                     власти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органы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исполнительной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власти субъектов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Российской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Федерации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Проведение мониторинга оказания            Минздравсоцразвития 2012-2020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социальных услуг родственникам             России              годы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наркозависимых граждан (созависимым        ФСКН России</w:t>
      </w:r>
      <w:proofErr w:type="gramEnd"/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лицам) в системе социального обслуживания  органы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населения в целях выявления и              </w:t>
      </w:r>
      <w:proofErr w:type="gramStart"/>
      <w:r>
        <w:rPr>
          <w:rFonts w:ascii="Courier New" w:hAnsi="Courier New" w:cs="Courier New"/>
          <w:sz w:val="20"/>
          <w:szCs w:val="20"/>
        </w:rPr>
        <w:t>исполнительной</w:t>
      </w:r>
      <w:proofErr w:type="gramEnd"/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распространения лучшей практики            власти субъектов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Российской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Федерации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Формирование системы информирования        Минздравсоцразвития 2012-2020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населения о спектре социальных услуг,      России              годы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предоставляемых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гражданам, прошедшим       Минкомсвязь России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лечение от наркозависимости, на            Минспорттуризм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федеральном</w:t>
      </w:r>
      <w:proofErr w:type="gramEnd"/>
      <w:r>
        <w:rPr>
          <w:rFonts w:ascii="Courier New" w:hAnsi="Courier New" w:cs="Courier New"/>
          <w:sz w:val="20"/>
          <w:szCs w:val="20"/>
        </w:rPr>
        <w:t>, региональном и муниципальном  России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уровнях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заинтересованные</w:t>
      </w:r>
      <w:proofErr w:type="gramEnd"/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федеральные органы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исполнительной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власти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органы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исполнительной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власти субъектов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Российской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Федерации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Разработка положения об организации        ФСКН России         2012 год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экспериментальной и инновационной          заинтересованные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деятельности в области социальной          федеральные органы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 </w:t>
      </w:r>
      <w:proofErr w:type="gramStart"/>
      <w:r>
        <w:rPr>
          <w:rFonts w:ascii="Courier New" w:hAnsi="Courier New" w:cs="Courier New"/>
          <w:sz w:val="20"/>
          <w:szCs w:val="20"/>
        </w:rPr>
        <w:t>трудовой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реинтеграции участников         исполнительной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реабилитационных программ                  власти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Создание сети экспериментальных площадок   ФСКН России         2012-2015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 ресоциализации и </w:t>
      </w:r>
      <w:proofErr w:type="gramStart"/>
      <w:r>
        <w:rPr>
          <w:rFonts w:ascii="Courier New" w:hAnsi="Courier New" w:cs="Courier New"/>
          <w:sz w:val="20"/>
          <w:szCs w:val="20"/>
        </w:rPr>
        <w:t>трудовой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реинтеграции  заинтересованные    годы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больных наркоманией в субъектах            федеральные органы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Российской Федерации                       исполнительной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власти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органы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исполнительной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власти субъектов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Российской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Федерации</w:t>
      </w:r>
    </w:p>
    <w:p w:rsidR="008B384F" w:rsidRDefault="008B38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8B384F" w:rsidRDefault="008B38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384F" w:rsidRDefault="008B38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384F" w:rsidRDefault="008B384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44D74" w:rsidRDefault="00144D74"/>
    <w:sectPr w:rsidR="00144D74" w:rsidSect="00950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84F"/>
    <w:rsid w:val="0005536D"/>
    <w:rsid w:val="0008229E"/>
    <w:rsid w:val="00144D74"/>
    <w:rsid w:val="001533B2"/>
    <w:rsid w:val="001551B4"/>
    <w:rsid w:val="00193203"/>
    <w:rsid w:val="002009A8"/>
    <w:rsid w:val="00331EC7"/>
    <w:rsid w:val="003464C7"/>
    <w:rsid w:val="003F63C7"/>
    <w:rsid w:val="004058B3"/>
    <w:rsid w:val="004C0862"/>
    <w:rsid w:val="00516C75"/>
    <w:rsid w:val="00673C36"/>
    <w:rsid w:val="006A69F3"/>
    <w:rsid w:val="006C0D18"/>
    <w:rsid w:val="008311ED"/>
    <w:rsid w:val="0084280C"/>
    <w:rsid w:val="008877B8"/>
    <w:rsid w:val="008B384F"/>
    <w:rsid w:val="0094042A"/>
    <w:rsid w:val="00950158"/>
    <w:rsid w:val="00965048"/>
    <w:rsid w:val="00A03B8A"/>
    <w:rsid w:val="00A952C8"/>
    <w:rsid w:val="00BA51F3"/>
    <w:rsid w:val="00C23937"/>
    <w:rsid w:val="00C34343"/>
    <w:rsid w:val="00C91E92"/>
    <w:rsid w:val="00D470C7"/>
    <w:rsid w:val="00D615EC"/>
    <w:rsid w:val="00DD74AD"/>
    <w:rsid w:val="00E414E5"/>
    <w:rsid w:val="00F3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B38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B38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3F08200143AE540B78ABE8F9DBBE0E10775BBCACF0C5F83E1BAE5EC57584F04659EE5E9FF96CAx8cE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3F08200143AE540B78ABE8F9DBBE0E10775BBCACF0C5F83E1BAE5EC57584F04659EE5E9FF92CAx8c0J" TargetMode="External"/><Relationship Id="rId5" Type="http://schemas.openxmlformats.org/officeDocument/2006/relationships/hyperlink" Target="consultantplus://offline/ref=03F08200143AE540B78ABE8F9DBBE0E10671BCC1CD0C5F83E1BAE5EC57584F04659EE5E9FF97CCx8c2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4689</Words>
  <Characters>26731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Econom2</dc:creator>
  <cp:lastModifiedBy>Econom2</cp:lastModifiedBy>
  <cp:revision>1</cp:revision>
  <dcterms:created xsi:type="dcterms:W3CDTF">2013-08-19T09:28:00Z</dcterms:created>
  <dcterms:modified xsi:type="dcterms:W3CDTF">2013-08-19T09:31:00Z</dcterms:modified>
</cp:coreProperties>
</file>